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C3" w:rsidRPr="00183B17" w:rsidRDefault="007170C3" w:rsidP="007170C3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Załącznik nr 1 – Formularz ofertowy 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 w:eastAsia="x-none"/>
        </w:rPr>
        <w:t>O F E R T A</w:t>
      </w:r>
    </w:p>
    <w:p w:rsidR="007170C3" w:rsidRPr="00183B17" w:rsidRDefault="007170C3" w:rsidP="007170C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</w:t>
      </w: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...................................................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/ nazwa i adres Wykonawcy, pieczęć firmy/                                                                    / miejscowość, data/ 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NIP:.....................................................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</w:t>
      </w:r>
      <w:proofErr w:type="spellEnd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:.....................................................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 :.....................................................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e-mail</w:t>
      </w:r>
      <w:proofErr w:type="spellEnd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:................................................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de-DE"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Adresat</w:t>
      </w:r>
      <w:proofErr w:type="spellEnd"/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: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Powiatowy</w:t>
      </w:r>
      <w:proofErr w:type="spellEnd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Inspektorat </w:t>
      </w: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Weterynarii</w:t>
      </w:r>
      <w:proofErr w:type="spellEnd"/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37-450 </w:t>
      </w: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Stalowa</w:t>
      </w:r>
      <w:proofErr w:type="spellEnd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Wola</w:t>
      </w:r>
      <w:proofErr w:type="spellEnd"/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Okulickiego 12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przetargu nieograniczonego:</w:t>
      </w:r>
    </w:p>
    <w:p w:rsidR="007170C3" w:rsidRPr="00183B17" w:rsidRDefault="007170C3" w:rsidP="007170C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83B17">
        <w:rPr>
          <w:rFonts w:ascii="Arial" w:eastAsia="Times New Roman" w:hAnsi="Arial" w:cs="Arial"/>
          <w:b/>
          <w:iCs/>
          <w:sz w:val="24"/>
          <w:szCs w:val="24"/>
        </w:rPr>
        <w:t xml:space="preserve"> „</w:t>
      </w:r>
      <w:r w:rsidRPr="00183B17">
        <w:rPr>
          <w:rFonts w:ascii="Arial" w:eastAsia="Times New Roman" w:hAnsi="Arial" w:cs="Arial"/>
          <w:b/>
          <w:color w:val="000000"/>
          <w:lang w:eastAsia="pl-PL"/>
        </w:rPr>
        <w:t>Przebudowa budynku stanowiącego siedzibę Powiatowego Inspektoratu Weterynarii w Stalowej Woli wraz z termoizolacją  całego obiektu  i zagospodarowaniem placu”</w:t>
      </w:r>
      <w:r w:rsidRPr="00183B17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zamówienia, za łączną kwotę :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x-none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………..……………….PLN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VAT, w wysokości .................%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………..……………….PLN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brutto: …..........................................................................................................................PLN,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 że :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Zamówienie zrealizujemy w terminie do dnia</w:t>
      </w:r>
      <w:r w:rsidRPr="00183B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……..</w:t>
      </w:r>
      <w:r w:rsidRPr="00183B1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>Udzielamy gwarancji jakości i rękojmi za wady na okres…………..miesięcy</w:t>
      </w:r>
      <w:r w:rsidRPr="00183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 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>od daty odbioru przedmiotu umowy.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Zapoznaliśmy się z otrzymanymi dokumentami przetargowymi, nie wnosimy do nich zastrzeżeń i w pełni je akceptujemy oraz zdobyliśmy wszelkie niezbędne informacje do przygotowania oferty i wykonania zamówienia.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Uważamy się za związanych niniejszą ofertą na czas wskazany w SIWZ tj. 30 dni od daty upływu terminu składania ofert.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Projekt umowy wraz z załącznikami została przez nas zaakceptowany i w przypadku wyboru naszej oferty zobowiązujemy się do jej zawarcia na warunkach określonych w umowie w miejscu i terminie wyznaczonym przez Zamawiającego</w:t>
      </w: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num" w:pos="284"/>
          <w:tab w:val="left" w:pos="3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Przedmiot zamówienia zamierzamy zrealizować 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bez udziału*/z udziałem*</w:t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podwykonawcy/ów.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Podwykonawcom zamierzamy powierzyć następujące części zamówienia: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1)…………………………………część zamówienia…………………………………………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podwykonawcy)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2)…………………………………część zamówienia…………………………………………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podwykonawcy)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3)…………………………………część zamówienia…………………………………………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podwykonawcy)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4)…………………………………część zamówienia…………………………………………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(nazwa podwykonawcy)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tabs>
          <w:tab w:val="left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Uwaga: Brak wpisu/skreślenia powyżej będzie rozumiany, ze przedmiotowe zamówienie realizowane będzie bez udziału podwykonawców.</w:t>
      </w: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</w:t>
      </w:r>
    </w:p>
    <w:p w:rsidR="007170C3" w:rsidRPr="00183B17" w:rsidRDefault="007170C3" w:rsidP="007170C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Wadium w kwocie ………….. PLN zostało wniesione w dniu............... w formie ...........................................................................(dowód wniesienia wadium w załączeniu). Zwrotu wadium prosimy dokonać na konto: ........................................................................</w:t>
      </w:r>
    </w:p>
    <w:p w:rsidR="007170C3" w:rsidRPr="00183B17" w:rsidRDefault="007170C3" w:rsidP="007170C3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.....................................................................................................................................</w:t>
      </w:r>
    </w:p>
    <w:p w:rsidR="007170C3" w:rsidRPr="00183B17" w:rsidRDefault="007170C3" w:rsidP="007170C3">
      <w:pPr>
        <w:numPr>
          <w:ilvl w:val="0"/>
          <w:numId w:val="2"/>
        </w:numPr>
        <w:tabs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>Informuje, że wybór naszej oferty</w:t>
      </w:r>
      <w:r w:rsidRPr="00183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1 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>(wstawić X we właściwe pole):</w:t>
      </w:r>
    </w:p>
    <w:p w:rsidR="007170C3" w:rsidRPr="00183B17" w:rsidRDefault="007170C3" w:rsidP="007170C3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4B39" wp14:editId="3048C03F">
                <wp:simplePos x="0" y="0"/>
                <wp:positionH relativeFrom="column">
                  <wp:posOffset>5080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9525" t="13970" r="952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.4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"/>
            </w:pict>
          </mc:Fallback>
        </mc:AlternateConten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nie będzie prowadzić do powstania u Zamawiającego obowiązku podatkowego,</w:t>
      </w:r>
    </w:p>
    <w:p w:rsidR="007170C3" w:rsidRPr="00183B17" w:rsidRDefault="007170C3" w:rsidP="007170C3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3F1FF" wp14:editId="1C67BDEC">
                <wp:simplePos x="0" y="0"/>
                <wp:positionH relativeFrom="column">
                  <wp:posOffset>5080</wp:posOffset>
                </wp:positionH>
                <wp:positionV relativeFrom="paragraph">
                  <wp:posOffset>20955</wp:posOffset>
                </wp:positionV>
                <wp:extent cx="152400" cy="152400"/>
                <wp:effectExtent l="9525" t="13970" r="952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4pt;margin-top:1.6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"/>
            </w:pict>
          </mc:Fallback>
        </mc:AlternateConten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będzie prowadzić do powstania u Zamawiającego obowiązku podatkowego następujących towarów/usług: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……………………………………- ………………………………………..zł netto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towaru/usługi)                                     (wartość bez kwoty podatku VAT)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……………………………………- ………………………………………..zł netto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towaru/usługi)                                     (wartość bez kwoty podatku VAT)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wypełnienie oferty w zakresie pkt. 8 oznacza, że jej złożenie nie prowadzi do powstania obowiązku podatkowego po stronie Zamawiającego.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8. 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Oświadczam(y), że należ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ymy(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ę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)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do grupy małych lub średnich przedsiębiorstw – TAK/NIE </w:t>
      </w:r>
      <w:r w:rsidRPr="00183B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/>
        </w:rPr>
        <w:t>(niepotrzebne skreślić)</w:t>
      </w:r>
      <w:r w:rsidRPr="0018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.</w:t>
      </w:r>
    </w:p>
    <w:p w:rsidR="007170C3" w:rsidRPr="00183B17" w:rsidRDefault="007170C3" w:rsidP="007170C3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>9. Oświadczam(y), że wypełniłem obowiązki informacyjne przewidziane w art. 13 lub art.14 RODO</w:t>
      </w:r>
      <w:r w:rsidRPr="00183B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 xml:space="preserve">2) 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wobec osób fizycznych, od których dane osobowe bezpośrednio lub pośrednio pozyskałem w celu ubiegania się o udzielenie zamówienia publicznego w niniejszym postepowaniu*. </w:t>
      </w:r>
    </w:p>
    <w:p w:rsidR="007170C3" w:rsidRPr="00183B17" w:rsidRDefault="007170C3" w:rsidP="007170C3">
      <w:pPr>
        <w:tabs>
          <w:tab w:val="left" w:pos="-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170C3" w:rsidRPr="00183B17" w:rsidRDefault="007170C3" w:rsidP="007170C3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10. </w:t>
      </w: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Ofertę niniejszą składamy na …. kolejno ponumerowanych stronach.</w:t>
      </w:r>
    </w:p>
    <w:p w:rsidR="007170C3" w:rsidRPr="00183B17" w:rsidRDefault="007170C3" w:rsidP="007170C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Załącznikami do niniejszej oferty są: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</w:t>
      </w:r>
    </w:p>
    <w:p w:rsidR="007170C3" w:rsidRPr="00183B17" w:rsidRDefault="007170C3" w:rsidP="007170C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………………………………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    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/podpis osoby (osób) uprawnionej (</w:t>
      </w:r>
      <w:proofErr w:type="spellStart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do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reprezentowania wykonawcy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1 </w:t>
      </w: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91 ust.3 a ustawy </w:t>
      </w:r>
      <w:proofErr w:type="spellStart"/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2) </w:t>
      </w: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before="100" w:beforeAutospacing="1" w:after="119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 W przypadku gdy wykonawca </w:t>
      </w: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column"/>
      </w: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          Załącznik Nr 2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Zamawiający: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 Powiatowy Inspektorat Weterynarii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ul. Okulickiego 12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 37-450 Stalowa Wola</w:t>
      </w:r>
    </w:p>
    <w:p w:rsidR="007170C3" w:rsidRPr="00183B17" w:rsidRDefault="007170C3" w:rsidP="007170C3">
      <w:pPr>
        <w:spacing w:after="160" w:line="259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 xml:space="preserve"> (pełna nazwa/firma, adres)</w:t>
      </w:r>
    </w:p>
    <w:p w:rsidR="007170C3" w:rsidRPr="00183B17" w:rsidRDefault="007170C3" w:rsidP="007170C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Wykonawca:</w:t>
      </w:r>
    </w:p>
    <w:p w:rsidR="007170C3" w:rsidRPr="00183B17" w:rsidRDefault="007170C3" w:rsidP="007170C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170C3" w:rsidRPr="00183B17" w:rsidRDefault="007170C3" w:rsidP="007170C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83B17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83B17">
        <w:rPr>
          <w:rFonts w:ascii="Arial" w:eastAsia="Calibri" w:hAnsi="Arial" w:cs="Arial"/>
          <w:i/>
          <w:sz w:val="16"/>
          <w:szCs w:val="16"/>
        </w:rPr>
        <w:t>)</w:t>
      </w:r>
    </w:p>
    <w:p w:rsidR="007170C3" w:rsidRPr="00183B17" w:rsidRDefault="007170C3" w:rsidP="007170C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183B17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7170C3" w:rsidRPr="00183B17" w:rsidRDefault="007170C3" w:rsidP="007170C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7170C3" w:rsidRPr="00183B17" w:rsidRDefault="007170C3" w:rsidP="007170C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7170C3" w:rsidRPr="00183B17" w:rsidRDefault="007170C3" w:rsidP="007170C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183B17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7170C3" w:rsidRPr="00183B17" w:rsidRDefault="007170C3" w:rsidP="007170C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7170C3" w:rsidRPr="00183B17" w:rsidRDefault="007170C3" w:rsidP="007170C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183B17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183B17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7170C3" w:rsidRPr="00183B17" w:rsidRDefault="007170C3" w:rsidP="007170C3">
      <w:pPr>
        <w:spacing w:before="120" w:after="0" w:line="360" w:lineRule="auto"/>
        <w:jc w:val="center"/>
        <w:rPr>
          <w:rFonts w:ascii="Arial" w:eastAsia="Calibri" w:hAnsi="Arial" w:cs="Arial"/>
        </w:rPr>
      </w:pPr>
      <w:r w:rsidRPr="00183B17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183B17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7170C3" w:rsidRPr="00183B17" w:rsidRDefault="007170C3" w:rsidP="007170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pl-PL"/>
        </w:rPr>
      </w:pPr>
      <w:r w:rsidRPr="00183B17">
        <w:rPr>
          <w:rFonts w:ascii="Arial" w:eastAsia="Calibri" w:hAnsi="Arial" w:cs="Arial"/>
          <w:sz w:val="24"/>
          <w:szCs w:val="24"/>
        </w:rPr>
        <w:t>Na potrzeby postępowania o udzielenie zamówienia publicznego</w:t>
      </w:r>
      <w:r w:rsidRPr="00183B17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183B17">
        <w:rPr>
          <w:rFonts w:ascii="Arial" w:eastAsia="Times New Roman" w:hAnsi="Arial" w:cs="Arial"/>
          <w:b/>
          <w:iCs/>
          <w:sz w:val="24"/>
          <w:szCs w:val="24"/>
        </w:rPr>
        <w:t>„</w:t>
      </w:r>
      <w:r w:rsidRPr="00183B1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Przebudowa budynku stanowiącego siedzibę Powiatowego Inspektoratu Weterynarii w Stalowej Woli wraz z termoizolacją  całego obiektu                                                         i zagospodarowaniem placu”</w:t>
      </w:r>
      <w:r w:rsidRPr="00183B1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</w:p>
    <w:p w:rsidR="007170C3" w:rsidRPr="00183B17" w:rsidRDefault="007170C3" w:rsidP="007170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183B17">
        <w:rPr>
          <w:rFonts w:ascii="Arial" w:eastAsia="Calibri" w:hAnsi="Arial" w:cs="Arial"/>
          <w:sz w:val="24"/>
          <w:szCs w:val="24"/>
        </w:rPr>
        <w:t xml:space="preserve"> </w:t>
      </w:r>
      <w:r w:rsidRPr="00183B17">
        <w:rPr>
          <w:rFonts w:ascii="Arial" w:eastAsia="Calibri" w:hAnsi="Arial" w:cs="Arial"/>
          <w:sz w:val="24"/>
          <w:szCs w:val="24"/>
          <w:lang w:val="x-none"/>
        </w:rPr>
        <w:t xml:space="preserve">prowadzonego przez </w:t>
      </w:r>
      <w:r w:rsidRPr="00183B17">
        <w:rPr>
          <w:rFonts w:ascii="Arial" w:eastAsia="Calibri" w:hAnsi="Arial" w:cs="Arial"/>
          <w:sz w:val="24"/>
          <w:szCs w:val="24"/>
        </w:rPr>
        <w:t>Powiatowy Inspektorat Weterynarii w Stalowej Woli</w:t>
      </w:r>
      <w:r w:rsidRPr="00183B17">
        <w:rPr>
          <w:rFonts w:ascii="Arial" w:eastAsia="Calibri" w:hAnsi="Arial" w:cs="Arial"/>
          <w:sz w:val="24"/>
          <w:szCs w:val="24"/>
          <w:lang w:val="x-none"/>
        </w:rPr>
        <w:t>, oświadczam, co następuje:</w:t>
      </w:r>
    </w:p>
    <w:p w:rsidR="007170C3" w:rsidRPr="00183B17" w:rsidRDefault="007170C3" w:rsidP="007170C3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170C3" w:rsidRPr="00183B17" w:rsidRDefault="007170C3" w:rsidP="007170C3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Specyfikacji Istotnych Warunków Zamówienia  w </w:t>
      </w:r>
      <w:proofErr w:type="spellStart"/>
      <w:r w:rsidRPr="00183B17">
        <w:rPr>
          <w:rFonts w:ascii="Arial" w:eastAsia="Calibri" w:hAnsi="Arial" w:cs="Arial"/>
          <w:sz w:val="21"/>
          <w:szCs w:val="21"/>
        </w:rPr>
        <w:t>rozdz.VIII</w:t>
      </w:r>
      <w:proofErr w:type="spellEnd"/>
      <w:r w:rsidRPr="00183B17">
        <w:rPr>
          <w:rFonts w:ascii="Arial" w:eastAsia="Calibri" w:hAnsi="Arial" w:cs="Arial"/>
          <w:sz w:val="21"/>
          <w:szCs w:val="21"/>
        </w:rPr>
        <w:t xml:space="preserve">.   </w:t>
      </w: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183B17">
        <w:rPr>
          <w:rFonts w:ascii="Arial" w:eastAsia="Calibri" w:hAnsi="Arial" w:cs="Arial"/>
          <w:i/>
          <w:sz w:val="16"/>
          <w:szCs w:val="16"/>
        </w:rPr>
        <w:t>(miejscowość),</w:t>
      </w:r>
      <w:r w:rsidRPr="00183B1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183B1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(podpis)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183B17">
        <w:rPr>
          <w:rFonts w:ascii="Arial" w:eastAsia="Calibri" w:hAnsi="Arial" w:cs="Arial"/>
          <w:sz w:val="21"/>
          <w:szCs w:val="21"/>
        </w:rPr>
        <w:t xml:space="preserve">: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Specyfikacji Istotnych Warunków Zamówienia w rozdz. VIII polegam na zasobach następującego/</w:t>
      </w:r>
      <w:proofErr w:type="spellStart"/>
      <w:r w:rsidRPr="00183B17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183B17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……………………………………………………………..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183B17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183B17">
        <w:rPr>
          <w:rFonts w:ascii="Arial" w:eastAsia="Calibri" w:hAnsi="Arial" w:cs="Arial"/>
          <w:i/>
          <w:sz w:val="16"/>
          <w:szCs w:val="16"/>
        </w:rPr>
        <w:t>(miejscowość),</w:t>
      </w:r>
      <w:r w:rsidRPr="00183B1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183B1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(podpis)</w:t>
      </w: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183B1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183B17">
        <w:rPr>
          <w:rFonts w:ascii="Arial" w:eastAsia="Calibri" w:hAnsi="Arial" w:cs="Arial"/>
          <w:i/>
          <w:sz w:val="16"/>
          <w:szCs w:val="16"/>
        </w:rPr>
        <w:t>(miejscowość),</w:t>
      </w:r>
      <w:r w:rsidRPr="00183B1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183B1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(podpis)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3B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Załącznik Nr 3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Zamawiający: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 Powiatowy Inspektorat Weterynarii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ul. Okulickiego 12</w:t>
      </w:r>
    </w:p>
    <w:p w:rsidR="007170C3" w:rsidRPr="00183B17" w:rsidRDefault="007170C3" w:rsidP="007170C3">
      <w:pPr>
        <w:spacing w:after="0" w:line="240" w:lineRule="auto"/>
        <w:jc w:val="right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 xml:space="preserve"> 37-450 Stalowa Wola </w:t>
      </w:r>
    </w:p>
    <w:p w:rsidR="007170C3" w:rsidRPr="00183B17" w:rsidRDefault="007170C3" w:rsidP="007170C3">
      <w:pPr>
        <w:spacing w:after="160" w:line="259" w:lineRule="auto"/>
        <w:ind w:left="595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83B17">
        <w:rPr>
          <w:rFonts w:ascii="Arial" w:eastAsia="Calibri" w:hAnsi="Arial" w:cs="Arial"/>
          <w:i/>
          <w:sz w:val="16"/>
          <w:szCs w:val="16"/>
        </w:rPr>
        <w:t xml:space="preserve">              (pełna nazwa/firma, adres)</w:t>
      </w: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170C3" w:rsidRPr="00183B17" w:rsidRDefault="007170C3" w:rsidP="007170C3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170C3" w:rsidRPr="00183B17" w:rsidRDefault="007170C3" w:rsidP="007170C3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8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7170C3" w:rsidRPr="00183B17" w:rsidRDefault="007170C3" w:rsidP="007170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7170C3" w:rsidRPr="00183B17" w:rsidRDefault="007170C3" w:rsidP="007170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:rsidR="007170C3" w:rsidRPr="00183B17" w:rsidRDefault="007170C3" w:rsidP="007170C3">
      <w:pPr>
        <w:spacing w:before="120"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pl-PL"/>
        </w:rPr>
      </w:pPr>
      <w:r w:rsidRPr="00183B17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</w:t>
      </w:r>
      <w:r w:rsidRPr="00183B1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pn. </w:t>
      </w:r>
      <w:r w:rsidRPr="00183B17">
        <w:rPr>
          <w:rFonts w:ascii="Arial" w:eastAsia="Times New Roman" w:hAnsi="Arial" w:cs="Arial"/>
          <w:b/>
          <w:iCs/>
          <w:sz w:val="24"/>
          <w:szCs w:val="24"/>
        </w:rPr>
        <w:t>„</w:t>
      </w:r>
      <w:r w:rsidRPr="00183B1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Przebudowa budynku stanowiącego siedzibę Powiatowego Inspektoratu Weterynarii w Stalowej Woli wraz z termoizolacją  całego obiektu                          i zagospodarowaniem placu”</w:t>
      </w:r>
      <w:r w:rsidRPr="00183B1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</w:t>
      </w:r>
    </w:p>
    <w:p w:rsidR="007170C3" w:rsidRPr="00183B17" w:rsidRDefault="007170C3" w:rsidP="007170C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B17">
        <w:rPr>
          <w:rFonts w:ascii="Arial" w:eastAsia="Times New Roman" w:hAnsi="Arial" w:cs="Arial"/>
          <w:sz w:val="24"/>
          <w:szCs w:val="24"/>
          <w:lang w:eastAsia="pl-PL"/>
        </w:rPr>
        <w:t>prowadzonego przez Powiatowy Inspektorat Weterynarii w Stalowej Woli  oświadczam, co następuje: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7170C3" w:rsidRPr="00183B17" w:rsidRDefault="007170C3" w:rsidP="007170C3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70C3" w:rsidRPr="00183B17" w:rsidRDefault="007170C3" w:rsidP="007170C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7170C3" w:rsidRPr="00183B17" w:rsidRDefault="007170C3" w:rsidP="007170C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83B17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183B1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(podpis)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24 ust. 8 ustawy 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183B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>, na którego/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183B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183B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3B17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>, będącego/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 xml:space="preserve"> podwykonawcą/</w:t>
      </w:r>
      <w:proofErr w:type="spellStart"/>
      <w:r w:rsidRPr="00183B17">
        <w:rPr>
          <w:rFonts w:ascii="Arial" w:eastAsia="Times New Roman" w:hAnsi="Arial" w:cs="Arial"/>
          <w:sz w:val="21"/>
          <w:szCs w:val="21"/>
          <w:lang w:eastAsia="pl-PL"/>
        </w:rPr>
        <w:t>ami</w:t>
      </w:r>
      <w:proofErr w:type="spellEnd"/>
      <w:r w:rsidRPr="00183B17">
        <w:rPr>
          <w:rFonts w:ascii="Arial" w:eastAsia="Times New Roman" w:hAnsi="Arial" w:cs="Arial"/>
          <w:sz w:val="21"/>
          <w:szCs w:val="21"/>
          <w:lang w:eastAsia="pl-PL"/>
        </w:rPr>
        <w:t>: ……………………………………………………………………..….……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183B17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183B1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183B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83B17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3B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183B1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170C3" w:rsidRPr="00183B17" w:rsidRDefault="007170C3" w:rsidP="007170C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183B1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183B1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183B17">
        <w:rPr>
          <w:rFonts w:ascii="Arial" w:eastAsia="Calibri" w:hAnsi="Arial" w:cs="Arial"/>
          <w:i/>
          <w:sz w:val="16"/>
          <w:szCs w:val="16"/>
        </w:rPr>
        <w:t>(miejscowość),</w:t>
      </w:r>
      <w:r w:rsidRPr="00183B1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183B17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</w:r>
      <w:r w:rsidRPr="00183B17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183B17">
        <w:rPr>
          <w:rFonts w:ascii="Arial" w:eastAsia="Calibri" w:hAnsi="Arial" w:cs="Arial"/>
          <w:i/>
          <w:sz w:val="16"/>
          <w:szCs w:val="16"/>
        </w:rPr>
        <w:t>(podpis)</w:t>
      </w:r>
    </w:p>
    <w:p w:rsidR="007170C3" w:rsidRPr="00183B17" w:rsidRDefault="007170C3" w:rsidP="007170C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7170C3" w:rsidRPr="00183B17" w:rsidRDefault="007170C3" w:rsidP="007170C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      </w:t>
      </w:r>
      <w:r w:rsidRPr="00183B1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Załącznik Nr 4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 pieczęć firmy)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w okresie ostatnich 5 lat przed upływem terminu składania ofert, a jeżeli okres prowadzenia działalności jest krótszy w tym okresie -odpowiadających rodzajem, wartością i wymaganiom określonym przez Zamawiającego) 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67"/>
        <w:gridCol w:w="1964"/>
        <w:gridCol w:w="1683"/>
        <w:gridCol w:w="1639"/>
      </w:tblGrid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zamówienia</w:t>
            </w:r>
          </w:p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(brutto)</w:t>
            </w: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wykonania zamówienia</w:t>
            </w:r>
          </w:p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(czas realizacji data rozpoczęcia i zakończenia)</w:t>
            </w: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na rzecz którego roboty zostały wykonane</w:t>
            </w:r>
          </w:p>
        </w:tc>
      </w:tr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2235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7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4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</w:t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............, data............................</w:t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    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/podpis osoby (osób) uprawnionej (</w:t>
      </w:r>
      <w:proofErr w:type="spellStart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do 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  <w:t xml:space="preserve">          reprezentowania wykonawcy oraz pieczątka/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W załączeniu dowody określające czy roboty budowlane wskazane w wykazie zostały wykonane należycie, w szczególności informacje o tym czy roboty te zostały wykonane zgodnie z przepisami prawa budowlanego i prawidłowo ukończone.  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      </w:t>
      </w:r>
      <w:r w:rsidRPr="00183B1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Załącznik Nr 5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 pieczęć firmy)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, KTÓRE UCZESTNICZYĆ BĘDĄ W WYKONYWANIU ZAMÓWIENIA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iCs/>
          <w:sz w:val="28"/>
          <w:szCs w:val="28"/>
        </w:rPr>
        <w:t>„</w:t>
      </w:r>
      <w:r w:rsidRPr="00183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budynku stanowiącego siedzibę Powiatowego Inspektoratu Weterynarii w Stalowej Woli wraz z termoizolacją  całego obiektu i zagospodarowaniem placu”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2252"/>
        <w:gridCol w:w="1831"/>
        <w:gridCol w:w="1829"/>
        <w:gridCol w:w="1723"/>
      </w:tblGrid>
      <w:tr w:rsidR="007170C3" w:rsidRPr="00183B17" w:rsidTr="00AE5101">
        <w:tc>
          <w:tcPr>
            <w:tcW w:w="1653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52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zawodowe, doświadczenie, wykształcenie</w:t>
            </w:r>
          </w:p>
        </w:tc>
        <w:tc>
          <w:tcPr>
            <w:tcW w:w="1831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Uprawnienia </w:t>
            </w:r>
          </w:p>
        </w:tc>
        <w:tc>
          <w:tcPr>
            <w:tcW w:w="1829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23" w:type="dxa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do dysponowania*</w:t>
            </w:r>
          </w:p>
        </w:tc>
      </w:tr>
      <w:tr w:rsidR="007170C3" w:rsidRPr="00183B17" w:rsidTr="00AE5101">
        <w:tc>
          <w:tcPr>
            <w:tcW w:w="165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2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1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723" w:type="dxa"/>
          </w:tcPr>
          <w:p w:rsidR="007170C3" w:rsidRPr="00183B17" w:rsidRDefault="007170C3" w:rsidP="00AE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</w:t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............, data............................</w:t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      </w:t>
      </w:r>
    </w:p>
    <w:p w:rsidR="007170C3" w:rsidRPr="00183B17" w:rsidRDefault="007170C3" w:rsidP="007170C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/podpis osoby (osób) uprawnionej (</w:t>
      </w:r>
      <w:proofErr w:type="spellStart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do 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  <w:t xml:space="preserve">          reprezentowania wykonawcy oraz pieczątka/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………………………………                                                           Załącznik Nr 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7170C3" w:rsidRPr="00183B17" w:rsidRDefault="007170C3" w:rsidP="00717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OŚWIADCZENIE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przynależności lub braku przynależności do tej samej grupy kapitałowej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170C3" w:rsidRPr="00183B17" w:rsidRDefault="007170C3" w:rsidP="007170C3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183B1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7170C3" w:rsidRPr="00183B17" w:rsidRDefault="007170C3" w:rsidP="007170C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83B17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83B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Przystępując do postępowania w sprawie udzielenia zamówienia publicznego pn.</w:t>
      </w:r>
      <w:r w:rsidRPr="00183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iCs/>
          <w:sz w:val="24"/>
          <w:szCs w:val="24"/>
        </w:rPr>
        <w:t>„</w:t>
      </w:r>
      <w:r w:rsidRPr="00183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budynku stanowiącego siedzibę Powiatowego Inspektoratu Weterynarii w Stalowej Woli wraz z termoizolacją  całego obiektu i zagospodarowaniem placu” 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7170C3" w:rsidRPr="00183B17" w:rsidRDefault="007170C3" w:rsidP="007170C3">
      <w:pPr>
        <w:keepNext/>
        <w:spacing w:after="0" w:line="240" w:lineRule="auto"/>
        <w:ind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keepNext/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należymy</w:t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tej samej grupy kapitałowej, o której mowa w art. 24 ust.1 pkt.23 ustawy Prawo zamówień publicznych, tj. w rozumieniu ustawy z dnia 16 lutego 2007 r. o ochronie konkurencji i konsumentów (Dz.U. z 2019 r. poz. 369), co podmioty wymienione poniżej (należy podać nazwy i adresy siedzib)*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90"/>
        <w:gridCol w:w="4281"/>
      </w:tblGrid>
      <w:tr w:rsidR="007170C3" w:rsidRPr="00183B17" w:rsidTr="00AE5101">
        <w:tc>
          <w:tcPr>
            <w:tcW w:w="53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28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7170C3" w:rsidRPr="00183B17" w:rsidTr="00AE5101">
        <w:tc>
          <w:tcPr>
            <w:tcW w:w="53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53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53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83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  nie należymy</w:t>
      </w: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o której mowa w art. 24 ust.1 pkt.23 ustawy Prawo zamówień publicznych tj. w rozumieniu ustawy z dnia 16 lutego 2007 r. o ochronie konkurencji i konsumentów (Dz.U. z 2019 r. poz. 369)*</w:t>
      </w:r>
    </w:p>
    <w:p w:rsidR="007170C3" w:rsidRPr="00183B17" w:rsidRDefault="007170C3" w:rsidP="007170C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.....................                           ...............................................................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r w:rsidRPr="00183B17">
        <w:rPr>
          <w:rFonts w:ascii="Times New Roman" w:eastAsia="Times New Roman" w:hAnsi="Times New Roman" w:cs="Times New Roman"/>
          <w:sz w:val="20"/>
          <w:szCs w:val="24"/>
          <w:lang w:eastAsia="pl-PL"/>
        </w:rPr>
        <w:t>miejscowość)         ( data)                                               ( pieczęć i podpis osoby/osób upoważnionych)</w:t>
      </w:r>
    </w:p>
    <w:p w:rsidR="007170C3" w:rsidRPr="00183B17" w:rsidRDefault="007170C3" w:rsidP="007170C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7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sz w:val="20"/>
          <w:szCs w:val="20"/>
          <w:lang w:eastAsia="pl-PL"/>
        </w:rPr>
        <w:t>* niewłaściwe skreślić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UWAGA: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gdy Wykonawca przynależy do tej samej grupy kapitałowej, może przedstawić wraz z niniejszym oświadczeniem dowody, że powiązania z innym wykonawca nie prowadzą do zakłócenia konkurencji w przedmiotowym postępowaniu zgodnie z art. 24 ust.11 ustawy </w:t>
      </w:r>
      <w:proofErr w:type="spellStart"/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183B1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7170C3" w:rsidRPr="00183B17" w:rsidRDefault="007170C3" w:rsidP="007170C3">
      <w:pPr>
        <w:spacing w:after="0" w:line="240" w:lineRule="auto"/>
        <w:ind w:left="11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ind w:left="11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lastRenderedPageBreak/>
        <w:t xml:space="preserve">Oświadczenie o przynależności lub braku przynależności do tej samej grupy kapitałowej, o której mowa w art. 24 ust.1 pkt 23 ustawy </w:t>
      </w:r>
      <w:proofErr w:type="spellStart"/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Pzp</w:t>
      </w:r>
      <w:proofErr w:type="spellEnd"/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, składa każdy wykonawca- w tym , osobno każdy wykonawca ubiegający się wspólnie o udzielenie zamówienia, chyba, że z treści pełnomocnictwa udzielonego na podstawie art. 23 ust</w:t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</w:t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2 ustawy </w:t>
      </w:r>
      <w:proofErr w:type="spellStart"/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Pzp</w:t>
      </w:r>
      <w:proofErr w:type="spellEnd"/>
      <w:r w:rsidRPr="00183B17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wynika umocowanie pełnomocnika do złożenia takiego oświadczenia w imieniu wykonawcy wspólnie ubiegającego się o udzielenie zamówienia.</w:t>
      </w:r>
    </w:p>
    <w:p w:rsidR="007170C3" w:rsidRPr="00183B17" w:rsidRDefault="007170C3" w:rsidP="007170C3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7 </w:t>
      </w:r>
    </w:p>
    <w:p w:rsidR="007170C3" w:rsidRPr="00183B17" w:rsidRDefault="007170C3" w:rsidP="007170C3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:rsidR="007170C3" w:rsidRPr="00183B17" w:rsidRDefault="007170C3" w:rsidP="007170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 PODMIOTÓW DO ODDANIA DO DYSPOZYCJI WYKONAWCY NA OKRES KORZYSTANIA Z NICH PRZY WYKONYWANIU ZAMÓWIENIA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Uwaga: zamiast niniejszego formularza można przedstawić inny dokument , który określi w szczególności: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zakres dostępnych wykonawcy zasobów innego podmiotu,</w:t>
      </w:r>
    </w:p>
    <w:p w:rsidR="007170C3" w:rsidRPr="00183B17" w:rsidRDefault="007170C3" w:rsidP="007170C3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sposób wykorzystania zasobów innego podmiotu przez wykonawcę, przy wykonywaniu zamówienia publicznego,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zakres i okres udziału innego podmiotu przy wykonywaniu zamówienia publicznego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informacji czy podmiot, na zdolnościach,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Ja/My……………………………………………………………………………………………….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imię i nazwisko osoby upoważnionej do reprezentowania podmiotu)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</w:t>
      </w: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nazwa podmiotu, adres)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Zobowiązuję/my się do oddania niżej wymienionych zasobów na potrzeby wykonania zamówienia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 określenie zasobu: sytuacja finansowa lub ekonomiczna, zdolność techniczna lub zawodowa)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dyspozycji Wykonawcy……………………………………………………………………..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( nazwa wykonawcy)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zamówienia </w:t>
      </w:r>
      <w:proofErr w:type="spellStart"/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3B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„</w:t>
      </w:r>
      <w:r w:rsidRPr="00183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budynku stanowiącego siedzibę Powiatowego Inspektoratu Weterynarii w Stalowej Woli wraz z termoizolacją  całego obiektu i zagospodarowaniem placu”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 że: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Udostępniam/y Wykonawcy w/w zasoby, w następującym zakresie:</w:t>
      </w:r>
    </w:p>
    <w:p w:rsidR="007170C3" w:rsidRPr="00183B17" w:rsidRDefault="007170C3" w:rsidP="007170C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170C3" w:rsidRPr="00183B17" w:rsidRDefault="007170C3" w:rsidP="007170C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Sposób wykorzystania udostępnionych przeze mnie (przez nas) zasobów, przez Wykonawcę przy wykonywaniu zamówienia będzie następujący: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mojego (naszego) udziału przy wykonywaniu zamówienia publicznego będzie następujący: 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mojego (naszego) udziału przy wykonywaniu zamówienia publicznego będzie następujący:</w:t>
      </w:r>
    </w:p>
    <w:p w:rsidR="007170C3" w:rsidRPr="00183B17" w:rsidRDefault="007170C3" w:rsidP="007170C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Wypełnić w odniesieniu do warunków dotyczących wykształcenia, kwalifikacji zawodowych lub doświadczenia: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dotyczą………………….( tak/nie)</w:t>
      </w: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                            …………………………………………….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(miejscowość, data)                                                                                 (pieczęć i podpis osoby upoważnionej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podmiotu oddającego zasoby)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8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(pieczęć firmy)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TABELA CEN ELEMENTÓW ROBÓT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/>
          <w:iCs/>
          <w:sz w:val="24"/>
          <w:szCs w:val="24"/>
        </w:rPr>
        <w:t>„</w:t>
      </w:r>
      <w:r w:rsidRPr="00183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budynku stanowiącego siedzibę Powiatowego Inspektoratu Weterynarii w Stalowej Woli wraz z termoizolacją  całego obiektu i zagospodarowaniem placu” </w:t>
      </w: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675"/>
        <w:gridCol w:w="1752"/>
        <w:gridCol w:w="1559"/>
        <w:gridCol w:w="1666"/>
      </w:tblGrid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Piwnica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Strop piwnic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Ściany parteru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Strop parteru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Konstrukcja poddasza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Konstrukcja dachu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Roboty wykończeniowe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Elewacja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Łazienka + biuro na parterze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Roboty zewnętrzne 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Drogi, place i parkingi 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Wywiezienie gruzu i utylizacja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Instalacja wodno-kanalizacyjna, instalacja centralnego ogrzewania     i kanalizacji deszczowej 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Instalacje elektryczne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170C3" w:rsidRPr="00183B17" w:rsidTr="00AE5101">
        <w:tc>
          <w:tcPr>
            <w:tcW w:w="0" w:type="auto"/>
            <w:gridSpan w:val="2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83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shd w:val="clear" w:color="auto" w:fill="auto"/>
          </w:tcPr>
          <w:p w:rsidR="007170C3" w:rsidRPr="00183B17" w:rsidRDefault="007170C3" w:rsidP="00AE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</w:t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…….……………………………...</w:t>
      </w:r>
    </w:p>
    <w:p w:rsidR="007170C3" w:rsidRPr="00183B17" w:rsidRDefault="007170C3" w:rsidP="0071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(miejscowość, data)</w:t>
      </w: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183B1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(pieczęć i podpis osoby/osób upoważnionych)</w:t>
      </w: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7170C3" w:rsidRPr="00183B17" w:rsidRDefault="007170C3" w:rsidP="00717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002EF" w:rsidRDefault="00B709AD"/>
    <w:sectPr w:rsidR="0040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1853AF"/>
    <w:multiLevelType w:val="multilevel"/>
    <w:tmpl w:val="712C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3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8A7D9D"/>
    <w:multiLevelType w:val="hybridMultilevel"/>
    <w:tmpl w:val="DB8E9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B5"/>
    <w:rsid w:val="003566B5"/>
    <w:rsid w:val="007170C3"/>
    <w:rsid w:val="008E54A4"/>
    <w:rsid w:val="00B709AD"/>
    <w:rsid w:val="00BA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2781</Words>
  <Characters>16691</Characters>
  <Application>Microsoft Office Word</Application>
  <DocSecurity>0</DocSecurity>
  <Lines>139</Lines>
  <Paragraphs>38</Paragraphs>
  <ScaleCrop>false</ScaleCrop>
  <Company/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2019-07-24T06:04:00Z</dcterms:created>
  <dcterms:modified xsi:type="dcterms:W3CDTF">2019-08-14T10:42:00Z</dcterms:modified>
</cp:coreProperties>
</file>